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4B58A0BB" w14:textId="5ED1EB1B" w:rsidR="00CF72C6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</w:t>
      </w:r>
      <w:r w:rsidR="00BF462F">
        <w:rPr>
          <w:rFonts w:eastAsia="Verdana" w:cs="Verdana"/>
          <w:color w:val="auto"/>
        </w:rPr>
        <w:t>gt.</w:t>
      </w:r>
    </w:p>
    <w:p w14:paraId="363559C7" w14:textId="77777777" w:rsidR="00BF462F" w:rsidRPr="00BF462F" w:rsidRDefault="00BF462F" w:rsidP="5D31ABB4">
      <w:pPr>
        <w:rPr>
          <w:rFonts w:eastAsia="Verdana" w:cs="Verdana"/>
          <w:color w:val="auto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B37F8F5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</w:t>
      </w:r>
      <w:r w:rsidR="00BF462F">
        <w:t xml:space="preserve">je </w:t>
      </w:r>
      <w:r w:rsidR="00653BEA">
        <w:t>60 jaar of ouder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0684EB87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00653BEA">
        <w:t>jonger dan 60</w:t>
      </w:r>
      <w:r w:rsidR="4B45354F">
        <w:t>?</w:t>
      </w:r>
      <w:r>
        <w:t xml:space="preserve"> </w:t>
      </w:r>
      <w:r w:rsidR="09E3ECA6">
        <w:t>D</w:t>
      </w:r>
      <w:r>
        <w:t xml:space="preserve">an kun je vanaf </w:t>
      </w:r>
      <w:r w:rsidR="00653BEA">
        <w:t>2</w:t>
      </w:r>
      <w:r w:rsidR="006C4E5B">
        <w:t xml:space="preserve"> </w:t>
      </w:r>
      <w:r w:rsidR="00653BEA">
        <w:t>augustus</w:t>
      </w:r>
      <w:r w:rsidR="3C9E669F">
        <w:t xml:space="preserve"> </w:t>
      </w:r>
      <w:r>
        <w:t xml:space="preserve">een afspraak maken via </w:t>
      </w:r>
      <w:hyperlink r:id="rId9">
        <w:r w:rsidR="00DD3051" w:rsidRPr="62C01979">
          <w:rPr>
            <w:rStyle w:val="Hyperlink"/>
          </w:rPr>
          <w:t>www.planjeprik.nl</w:t>
        </w:r>
      </w:hyperlink>
      <w:r w:rsidR="00DD3051">
        <w:t xml:space="preserve"> </w:t>
      </w:r>
      <w:r>
        <w:t>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2CDD68FD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 xml:space="preserve">Je </w:t>
      </w:r>
      <w:r w:rsidR="00653BEA">
        <w:rPr>
          <w:rStyle w:val="normaltextrun"/>
          <w:shd w:val="clear" w:color="auto" w:fill="FFFFFF"/>
        </w:rPr>
        <w:t>krijgt het mRNA-vaccin Comirnaty van Pfizer/BioNTech. Het vaccin is veilig en beschermt goed tegen ernstig ziek worden door corona. </w:t>
      </w:r>
      <w:r w:rsidR="00653BEA">
        <w:rPr>
          <w:rStyle w:val="eop"/>
          <w:shd w:val="clear" w:color="auto" w:fill="FFFFFF"/>
        </w:rPr>
        <w:t> 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37AF1226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 w:history="1">
        <w:r w:rsidR="00653BEA" w:rsidRPr="00D9267E">
          <w:rPr>
            <w:rStyle w:val="Hyperlink"/>
            <w:rFonts w:cstheme="minorBidi"/>
          </w:rPr>
          <w:t>www.</w:t>
        </w:r>
      </w:hyperlink>
      <w:r w:rsidR="00653BEA">
        <w:rPr>
          <w:rStyle w:val="Hyperlink"/>
          <w:rFonts w:cstheme="minorBidi"/>
        </w:rPr>
        <w:t>rivm.nl/coronaprik</w:t>
      </w:r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</w:t>
      </w:r>
      <w:r w:rsidR="00653BEA">
        <w:rPr>
          <w:rFonts w:cstheme="minorBidi"/>
        </w:rPr>
        <w:t>088 6 89 89 89</w:t>
      </w:r>
      <w:r w:rsidR="5556E3EA" w:rsidRPr="77F9AD7D">
        <w:rPr>
          <w:rFonts w:cstheme="minorBidi"/>
        </w:rPr>
        <w:t xml:space="preserve">. 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07D353FB" w14:textId="77777777" w:rsidR="007E6D8F" w:rsidRDefault="007E6D8F" w:rsidP="007E6D8F"/>
    <w:p w14:paraId="5149696D" w14:textId="7C325D46" w:rsidR="007E6D8F" w:rsidRDefault="007E6D8F" w:rsidP="007E6D8F">
      <w:r>
        <w:t>Bijlage</w:t>
      </w:r>
      <w:r w:rsidR="00D14E66">
        <w:t>:</w:t>
      </w:r>
      <w:r>
        <w:t xml:space="preserve"> </w:t>
      </w:r>
    </w:p>
    <w:p w14:paraId="2F74DD52" w14:textId="77777777" w:rsidR="00D14E66" w:rsidRDefault="00D14E66" w:rsidP="00D14E66">
      <w:pPr>
        <w:pStyle w:val="Lijstalinea"/>
        <w:numPr>
          <w:ilvl w:val="0"/>
          <w:numId w:val="3"/>
        </w:numPr>
        <w:textAlignment w:val="baseline"/>
      </w:pPr>
      <w:r>
        <w:t>Visuele uitleg over de coronaprik</w:t>
      </w:r>
    </w:p>
    <w:p w14:paraId="44520A22" w14:textId="7DDD578E" w:rsidR="004C3BBC" w:rsidRPr="002B3E54" w:rsidRDefault="007E6D8F" w:rsidP="00D14E66">
      <w:pPr>
        <w:pStyle w:val="Lijstalinea"/>
        <w:rPr>
          <w:color w:val="0563C1" w:themeColor="hyperlink"/>
        </w:rPr>
      </w:pPr>
      <w:r w:rsidRPr="002B3E54">
        <w:rPr>
          <w:rStyle w:val="Hyperlink"/>
          <w:color w:val="auto"/>
          <w:u w:val="none"/>
        </w:rPr>
        <w:t xml:space="preserve"> </w:t>
      </w: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9530F"/>
    <w:rsid w:val="000F215A"/>
    <w:rsid w:val="001029F3"/>
    <w:rsid w:val="0014336F"/>
    <w:rsid w:val="00210E13"/>
    <w:rsid w:val="0025700F"/>
    <w:rsid w:val="002704DD"/>
    <w:rsid w:val="00276BA2"/>
    <w:rsid w:val="00277FCD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90D8B"/>
    <w:rsid w:val="005E1D7A"/>
    <w:rsid w:val="005E1ED1"/>
    <w:rsid w:val="005E4CF0"/>
    <w:rsid w:val="005E74BC"/>
    <w:rsid w:val="00620F68"/>
    <w:rsid w:val="00653BEA"/>
    <w:rsid w:val="00675984"/>
    <w:rsid w:val="0067702E"/>
    <w:rsid w:val="006A3756"/>
    <w:rsid w:val="006C4E5B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54852"/>
    <w:rsid w:val="00990643"/>
    <w:rsid w:val="009F4881"/>
    <w:rsid w:val="00A10D9F"/>
    <w:rsid w:val="00A23746"/>
    <w:rsid w:val="00A25E4F"/>
    <w:rsid w:val="00A60B07"/>
    <w:rsid w:val="00AA5382"/>
    <w:rsid w:val="00AA6C71"/>
    <w:rsid w:val="00AC0653"/>
    <w:rsid w:val="00AC0852"/>
    <w:rsid w:val="00AF19D6"/>
    <w:rsid w:val="00B25907"/>
    <w:rsid w:val="00B50AFB"/>
    <w:rsid w:val="00BF462F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75F8C"/>
    <w:rsid w:val="00DA7810"/>
    <w:rsid w:val="00DB4140"/>
    <w:rsid w:val="00DD3051"/>
    <w:rsid w:val="00E66E69"/>
    <w:rsid w:val="00E81E17"/>
    <w:rsid w:val="00E840C9"/>
    <w:rsid w:val="00ED62A3"/>
    <w:rsid w:val="00F04410"/>
    <w:rsid w:val="00F13AD1"/>
    <w:rsid w:val="00F638CF"/>
    <w:rsid w:val="00FB4145"/>
    <w:rsid w:val="00FB4BAF"/>
    <w:rsid w:val="00FC2BFC"/>
    <w:rsid w:val="00FE3EFC"/>
    <w:rsid w:val="055FE259"/>
    <w:rsid w:val="09E3ECA6"/>
    <w:rsid w:val="0BAD5552"/>
    <w:rsid w:val="0BBD00A0"/>
    <w:rsid w:val="0CF38333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3804FB"/>
    <w:rsid w:val="5AC40FE9"/>
    <w:rsid w:val="5CFD8A13"/>
    <w:rsid w:val="5D31ABB4"/>
    <w:rsid w:val="5E97FA1A"/>
    <w:rsid w:val="620D34D9"/>
    <w:rsid w:val="62C0197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653BEA"/>
  </w:style>
  <w:style w:type="character" w:customStyle="1" w:styleId="eop">
    <w:name w:val="eop"/>
    <w:basedOn w:val="Standaardalinea-lettertype"/>
    <w:rsid w:val="006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lanjepri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88A95FF6C4A99D5B2301A0BD395" ma:contentTypeVersion="12" ma:contentTypeDescription="Een nieuw document maken." ma:contentTypeScope="" ma:versionID="3f042d6e0f23b37b222b89b16b8445cf">
  <xsd:schema xmlns:xsd="http://www.w3.org/2001/XMLSchema" xmlns:xs="http://www.w3.org/2001/XMLSchema" xmlns:p="http://schemas.microsoft.com/office/2006/metadata/properties" xmlns:ns1="http://schemas.microsoft.com/sharepoint/v3" xmlns:ns2="c684b101-48c5-4b2e-9616-cdfa6dc5e4cf" xmlns:ns3="5ba10a19-ef15-4a33-a81f-ae14e9ee63af" targetNamespace="http://schemas.microsoft.com/office/2006/metadata/properties" ma:root="true" ma:fieldsID="af5f8454bbe3d99afeba58a69f5f9b2d" ns1:_="" ns2:_="" ns3:_="">
    <xsd:import namespace="http://schemas.microsoft.com/sharepoint/v3"/>
    <xsd:import namespace="c684b101-48c5-4b2e-9616-cdfa6dc5e4cf"/>
    <xsd:import namespace="5ba10a19-ef15-4a33-a81f-ae14e9ee6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101-48c5-4b2e-9616-cdfa6dc5e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0a19-ef15-4a33-a81f-ae14e9ee6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a10a19-ef15-4a33-a81f-ae14e9ee63a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3F47E-1CC7-4CBE-9AD6-64332584A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84b101-48c5-4b2e-9616-cdfa6dc5e4cf"/>
    <ds:schemaRef ds:uri="5ba10a19-ef15-4a33-a81f-ae14e9ee6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27D55-2809-49D1-A9D7-DF9417C573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a10a19-ef15-4a33-a81f-ae14e9ee63af"/>
  </ds:schemaRefs>
</ds:datastoreItem>
</file>

<file path=customXml/itemProps3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4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R.Taal</dc:creator>
  <cp:keywords/>
  <dc:description/>
  <cp:lastModifiedBy>Milou van den Bemd</cp:lastModifiedBy>
  <cp:revision>2</cp:revision>
  <dcterms:created xsi:type="dcterms:W3CDTF">2025-08-19T08:27:00Z</dcterms:created>
  <dcterms:modified xsi:type="dcterms:W3CDTF">2025-08-19T08:27:00Z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0x010100660EA88A95FF6C4A99D5B2301A0BD395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